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7DC90A0B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3D7E36">
            <w:rPr>
              <w:sz w:val="20"/>
              <w:lang w:val="es-ES"/>
            </w:rPr>
            <w:t>SEPTIEMBRE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0F6EBD6E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1929686164"/>
                      <w:placeholder>
                        <w:docPart w:val="13203751259949F3B70C8FF7EF480F15"/>
                      </w:placeholder>
                    </w:sdtPr>
                    <w:sdtContent>
                      <w:r w:rsidR="003D7E36">
                        <w:rPr>
                          <w:sz w:val="20"/>
                          <w:lang w:val="es-ES"/>
                        </w:rPr>
                        <w:t>SEPTIEMBRE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30721DE5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-1082986444"/>
                      <w:placeholder>
                        <w:docPart w:val="42C2C705E19B40B6B829E6AE00AC0915"/>
                      </w:placeholder>
                    </w:sdtPr>
                    <w:sdtContent>
                      <w:r w:rsidR="003D7E36">
                        <w:rPr>
                          <w:sz w:val="20"/>
                          <w:lang w:val="es-ES"/>
                        </w:rPr>
                        <w:t>SEPTIEMBRE</w:t>
                      </w:r>
                    </w:sdtContent>
                  </w:sdt>
                  <w:bookmarkStart w:id="0" w:name="_GoBack"/>
                  <w:bookmarkEnd w:id="0"/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58FE9" w14:textId="77777777" w:rsidR="00D36701" w:rsidRDefault="00D36701" w:rsidP="00015F72">
      <w:r>
        <w:separator/>
      </w:r>
    </w:p>
  </w:endnote>
  <w:endnote w:type="continuationSeparator" w:id="0">
    <w:p w14:paraId="402000C2" w14:textId="77777777" w:rsidR="00D36701" w:rsidRDefault="00D36701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53474" w14:textId="77777777" w:rsidR="00D36701" w:rsidRDefault="00D36701" w:rsidP="00015F72">
      <w:r>
        <w:separator/>
      </w:r>
    </w:p>
  </w:footnote>
  <w:footnote w:type="continuationSeparator" w:id="0">
    <w:p w14:paraId="7BBF3588" w14:textId="77777777" w:rsidR="00D36701" w:rsidRDefault="00D36701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22ADBC93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3D7E36">
      <w:rPr>
        <w:noProof/>
        <w:sz w:val="20"/>
        <w:szCs w:val="20"/>
      </w:rPr>
      <w:t>52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D7E3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1558"/>
    <w:rsid w:val="008636E6"/>
    <w:rsid w:val="00877C3D"/>
    <w:rsid w:val="00890DD9"/>
    <w:rsid w:val="00891E8D"/>
    <w:rsid w:val="0089732B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78BB"/>
    <w:rsid w:val="00D3149F"/>
    <w:rsid w:val="00D3589F"/>
    <w:rsid w:val="00D36701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03751259949F3B70C8FF7EF48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D856-EB64-4406-94EF-9A19BF23E0EE}"/>
      </w:docPartPr>
      <w:docPartBody>
        <w:p w:rsidR="00000000" w:rsidRDefault="00703BEA" w:rsidP="00703BEA">
          <w:pPr>
            <w:pStyle w:val="13203751259949F3B70C8FF7EF480F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2C705E19B40B6B829E6AE0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09F4-4BC2-4563-848E-CD1AC23D70C6}"/>
      </w:docPartPr>
      <w:docPartBody>
        <w:p w:rsidR="00000000" w:rsidRDefault="00703BEA" w:rsidP="00703BEA">
          <w:pPr>
            <w:pStyle w:val="42C2C705E19B40B6B829E6AE00AC09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03BEA"/>
    <w:rsid w:val="007272C9"/>
    <w:rsid w:val="00750D01"/>
    <w:rsid w:val="007E7E19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92A28"/>
    <w:rsid w:val="00CE0FE6"/>
    <w:rsid w:val="00CE3808"/>
    <w:rsid w:val="00D03E3F"/>
    <w:rsid w:val="00D9409E"/>
    <w:rsid w:val="00DD12CB"/>
    <w:rsid w:val="00DD2F6E"/>
    <w:rsid w:val="00DE021E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BEA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  <w:style w:type="paragraph" w:customStyle="1" w:styleId="13203751259949F3B70C8FF7EF480F15">
    <w:name w:val="13203751259949F3B70C8FF7EF480F15"/>
    <w:rsid w:val="00703BEA"/>
    <w:pPr>
      <w:spacing w:after="160" w:line="259" w:lineRule="auto"/>
    </w:pPr>
  </w:style>
  <w:style w:type="paragraph" w:customStyle="1" w:styleId="42C2C705E19B40B6B829E6AE00AC0915">
    <w:name w:val="42C2C705E19B40B6B829E6AE00AC0915"/>
    <w:rsid w:val="00703B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A21C-ED81-42F1-BF7E-7DF261DC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18</cp:revision>
  <cp:lastPrinted>2023-12-18T17:37:00Z</cp:lastPrinted>
  <dcterms:created xsi:type="dcterms:W3CDTF">2023-05-22T22:27:00Z</dcterms:created>
  <dcterms:modified xsi:type="dcterms:W3CDTF">2024-08-23T17:29:00Z</dcterms:modified>
</cp:coreProperties>
</file>